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8F601F" w:rsidRPr="00C20FFC" w14:paraId="05A020EC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855074" w14:textId="77777777" w:rsidR="00656B37" w:rsidRPr="00C20FFC" w:rsidRDefault="00FA5DE2" w:rsidP="00C928CC">
            <w:pPr>
              <w:pStyle w:val="top-table2"/>
              <w:jc w:val="both"/>
              <w:rPr>
                <w:rFonts w:cs="Arial"/>
              </w:rPr>
            </w:pPr>
            <w:r w:rsidRPr="00C20FF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C7052" w14:textId="77777777" w:rsidR="00656B37" w:rsidRPr="00C20FFC" w:rsidRDefault="00FA5DE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20FF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1DCF23" w14:textId="77777777" w:rsidR="00656B37" w:rsidRPr="00C20FFC" w:rsidRDefault="00FA5DE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20FF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8F601F" w:rsidRPr="00C20FFC" w14:paraId="077D55C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BC1D8" w14:textId="77777777" w:rsidR="00656B37" w:rsidRPr="00C20FFC" w:rsidRDefault="00FA5DE2" w:rsidP="00C928CC">
            <w:pPr>
              <w:pStyle w:val="top-table2"/>
              <w:jc w:val="both"/>
              <w:rPr>
                <w:rFonts w:cs="Arial"/>
              </w:rPr>
            </w:pPr>
            <w:r w:rsidRPr="00C20FFC">
              <w:rPr>
                <w:rFonts w:cs="Arial"/>
              </w:rPr>
              <w:t>CASP 2024</w:t>
            </w:r>
          </w:p>
          <w:p w14:paraId="22E85995" w14:textId="77777777" w:rsidR="00656B37" w:rsidRPr="00C20FFC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46C16200" w14:textId="77777777" w:rsidR="00656B37" w:rsidRPr="00C20FFC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96EAC" w14:textId="77777777" w:rsidR="00656B37" w:rsidRPr="00C20FFC" w:rsidRDefault="00FA5DE2" w:rsidP="00C928CC">
            <w:pPr>
              <w:pStyle w:val="top-table2"/>
              <w:jc w:val="both"/>
              <w:rPr>
                <w:rFonts w:cs="Arial"/>
              </w:rPr>
            </w:pPr>
            <w:r w:rsidRPr="00C20FFC">
              <w:t xml:space="preserve">CASP 2024: social media for PSA 6 (bicycles for Children) </w:t>
            </w:r>
          </w:p>
          <w:p w14:paraId="477779B3" w14:textId="77777777" w:rsidR="00656B37" w:rsidRPr="00C20FFC" w:rsidRDefault="00656B37" w:rsidP="00C928CC">
            <w:pPr>
              <w:pStyle w:val="top-table2"/>
              <w:rPr>
                <w:rFonts w:cs="Arial"/>
              </w:rPr>
            </w:pPr>
          </w:p>
          <w:p w14:paraId="4D84B13A" w14:textId="77777777" w:rsidR="00656B37" w:rsidRPr="00C20FFC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FD8CE" w14:textId="77777777" w:rsidR="00656B37" w:rsidRPr="00C20FFC" w:rsidRDefault="00FA5DE2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C20FFC">
              <w:rPr>
                <w:rFonts w:cs="Arial"/>
              </w:rPr>
              <w:t>word count: 390</w:t>
            </w:r>
            <w:r w:rsidRPr="00C20FFC">
              <w:rPr>
                <w:rFonts w:cs="Arial"/>
                <w:highlight w:val="yellow"/>
              </w:rPr>
              <w:fldChar w:fldCharType="begin"/>
            </w:r>
            <w:r w:rsidRPr="00C20FFC">
              <w:rPr>
                <w:rFonts w:cs="Arial"/>
                <w:highlight w:val="yellow"/>
              </w:rPr>
              <w:instrText xml:space="preserve"> NUMCHARS-152  \* MERGEFORMAT </w:instrText>
            </w:r>
            <w:r w:rsidRPr="00C20FFC">
              <w:rPr>
                <w:rFonts w:cs="Arial"/>
                <w:highlight w:val="yellow"/>
              </w:rPr>
              <w:fldChar w:fldCharType="end"/>
            </w:r>
            <w:r w:rsidRPr="00C20FFC">
              <w:rPr>
                <w:rFonts w:cs="Arial"/>
                <w:highlight w:val="yellow"/>
              </w:rPr>
              <w:fldChar w:fldCharType="begin"/>
            </w:r>
            <w:r w:rsidRPr="00C20FFC">
              <w:rPr>
                <w:rFonts w:cs="Arial"/>
                <w:highlight w:val="yellow"/>
              </w:rPr>
              <w:instrText xml:space="preserve"> NUMCHARS-152  \* MERGEFORMAT </w:instrText>
            </w:r>
            <w:r w:rsidRPr="00C20FFC">
              <w:rPr>
                <w:rFonts w:cs="Arial"/>
                <w:highlight w:val="yellow"/>
              </w:rPr>
              <w:fldChar w:fldCharType="separate"/>
            </w:r>
            <w:r w:rsidRPr="00C20FFC">
              <w:rPr>
                <w:rFonts w:cs="Arial"/>
                <w:highlight w:val="yellow"/>
              </w:rPr>
              <w:t>152</w:t>
            </w:r>
            <w:r w:rsidRPr="00C20FFC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6E500EA7" w14:textId="77777777" w:rsidR="00656B37" w:rsidRPr="00C20FFC" w:rsidRDefault="00656B37" w:rsidP="00656B37"/>
    <w:p w14:paraId="104EFD54" w14:textId="77777777" w:rsidR="00656B37" w:rsidRPr="00C20FFC" w:rsidRDefault="00656B37" w:rsidP="00656B37"/>
    <w:p w14:paraId="41593F48" w14:textId="77777777" w:rsidR="00656B37" w:rsidRPr="00C20FFC" w:rsidRDefault="00FA5DE2" w:rsidP="00656B37">
      <w:pPr>
        <w:rPr>
          <w:b/>
          <w:bCs/>
        </w:rPr>
      </w:pPr>
      <w:r w:rsidRPr="00C20FFC">
        <w:rPr>
          <w:b/>
          <w:bCs/>
          <w:lang w:val="de-DE"/>
        </w:rPr>
        <w:t xml:space="preserve">Kinderfahrräder - Botschaften für Verbraucher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F601F" w:rsidRPr="00C20FFC" w14:paraId="58FF0BD0" w14:textId="77777777" w:rsidTr="3AA684BF">
        <w:tc>
          <w:tcPr>
            <w:tcW w:w="4531" w:type="dxa"/>
          </w:tcPr>
          <w:p w14:paraId="17DD76BD" w14:textId="226A487A" w:rsidR="00656B37" w:rsidRPr="00C20FFC" w:rsidRDefault="00C20FFC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20F260" w14:textId="77777777" w:rsidR="00656B37" w:rsidRPr="00C20FFC" w:rsidRDefault="00FA5DE2" w:rsidP="00C928CC">
            <w:pPr>
              <w:rPr>
                <w:b/>
                <w:bCs/>
              </w:rPr>
            </w:pPr>
            <w:r w:rsidRPr="00C20FFC">
              <w:rPr>
                <w:b/>
                <w:bCs/>
              </w:rPr>
              <w:t>Texts for media posts</w:t>
            </w:r>
          </w:p>
        </w:tc>
      </w:tr>
      <w:tr w:rsidR="008F601F" w:rsidRPr="00C20FFC" w14:paraId="1168674A" w14:textId="77777777" w:rsidTr="3AA684BF">
        <w:tc>
          <w:tcPr>
            <w:tcW w:w="4531" w:type="dxa"/>
          </w:tcPr>
          <w:p w14:paraId="4B751A94" w14:textId="77777777" w:rsidR="00656B37" w:rsidRPr="00C20FFC" w:rsidRDefault="00FA5DE2" w:rsidP="00C928CC">
            <w:pPr>
              <w:spacing w:after="43"/>
            </w:pPr>
            <w:r w:rsidRPr="00C20FFC">
              <w:rPr>
                <w:lang w:val="de-DE"/>
              </w:rPr>
              <w:t>#ProductGO</w:t>
            </w:r>
          </w:p>
          <w:p w14:paraId="66898ECF" w14:textId="77777777" w:rsidR="00656B37" w:rsidRPr="00FA5DE2" w:rsidRDefault="00FA5DE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FA5DE2">
              <w:rPr>
                <w:highlight w:val="yellow"/>
                <w:lang w:val="de-DE"/>
              </w:rPr>
              <w:t>Kinderfahrrad oder Spielzeugfahrrad?</w:t>
            </w:r>
          </w:p>
          <w:p w14:paraId="46387C62" w14:textId="77777777" w:rsidR="00656B37" w:rsidRPr="00C20FFC" w:rsidRDefault="00FA5DE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C20FFC">
              <w:rPr>
                <w:lang w:val="de-DE"/>
              </w:rPr>
              <w:t xml:space="preserve">Verkehrssicher? </w:t>
            </w:r>
          </w:p>
          <w:p w14:paraId="000885A3" w14:textId="77777777" w:rsidR="00656B37" w:rsidRPr="00C20FFC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1FB5D02" w14:textId="0E0757E3" w:rsidR="00656B37" w:rsidRPr="00C20FFC" w:rsidRDefault="00FA5DE2" w:rsidP="00C928CC">
            <w:pPr>
              <w:pStyle w:val="NoSpacing"/>
              <w:rPr>
                <w:b/>
                <w:bCs/>
              </w:rPr>
            </w:pPr>
            <w:r w:rsidRPr="00C20FFC">
              <w:rPr>
                <w:b/>
                <w:bCs/>
                <w:lang w:val="de-DE"/>
              </w:rPr>
              <w:t xml:space="preserve">Meta </w:t>
            </w:r>
            <w:r w:rsidR="00C20FFC">
              <w:rPr>
                <w:b/>
                <w:bCs/>
                <w:lang w:val="de-DE"/>
              </w:rPr>
              <w:t>and</w:t>
            </w:r>
            <w:r w:rsidRPr="00C20FFC">
              <w:rPr>
                <w:b/>
                <w:bCs/>
                <w:lang w:val="de-DE"/>
              </w:rPr>
              <w:t xml:space="preserve"> Instagram</w:t>
            </w:r>
          </w:p>
          <w:p w14:paraId="032C08AC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lang w:val="de-DE"/>
              </w:rPr>
              <w:t xml:space="preserve">So erkennen Sie den Unterschied. </w:t>
            </w:r>
          </w:p>
          <w:p w14:paraId="4B5561A9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🚲</w:t>
            </w:r>
            <w:r w:rsidRPr="00C20FFC">
              <w:rPr>
                <w:lang w:val="de-DE"/>
              </w:rPr>
              <w:t xml:space="preserve">Spielzeugfahrräder sind zum </w:t>
            </w:r>
            <w:r w:rsidRPr="00C20FFC">
              <w:rPr>
                <w:lang w:val="de-DE"/>
              </w:rPr>
              <w:t>Spielen und nicht für den Straßenverkehr geeignet</w:t>
            </w:r>
            <w:r w:rsidRPr="00C20FFC">
              <w:rPr>
                <w:rFonts w:ascii="Segoe UI Emoji" w:hAnsi="Segoe UI Emoji"/>
                <w:lang w:val="de-DE"/>
              </w:rPr>
              <w:t xml:space="preserve"> </w:t>
            </w:r>
            <w:r w:rsidRPr="00C20FFC">
              <w:rPr>
                <w:rFonts w:ascii="Segoe UI Emoji" w:hAnsi="Segoe UI Emoji"/>
                <w:lang w:val="de-DE"/>
              </w:rPr>
              <w:t>🚳</w:t>
            </w:r>
            <w:r w:rsidRPr="00C20FFC">
              <w:rPr>
                <w:lang w:val="de-DE"/>
              </w:rPr>
              <w:t xml:space="preserve">. </w:t>
            </w:r>
          </w:p>
          <w:p w14:paraId="25906C90" w14:textId="77777777" w:rsidR="00656B37" w:rsidRPr="00C20FFC" w:rsidRDefault="00656B37" w:rsidP="00C928CC">
            <w:pPr>
              <w:pStyle w:val="NoSpacing"/>
              <w:rPr>
                <w:lang w:val="de-DE"/>
              </w:rPr>
            </w:pPr>
          </w:p>
          <w:p w14:paraId="30A18477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📏</w:t>
            </w:r>
            <w:r w:rsidRPr="00C20FFC">
              <w:rPr>
                <w:lang w:val="de-DE"/>
              </w:rPr>
              <w:t xml:space="preserve">Liegt die Sattelhöhe unter 435 mm, ist es ein Spielzeug. </w:t>
            </w:r>
          </w:p>
          <w:p w14:paraId="3F638CE4" w14:textId="77777777" w:rsidR="00656B37" w:rsidRPr="00C20FFC" w:rsidRDefault="00656B37" w:rsidP="00C928CC">
            <w:pPr>
              <w:pStyle w:val="NoSpacing"/>
              <w:rPr>
                <w:lang w:val="de-DE"/>
              </w:rPr>
            </w:pPr>
          </w:p>
          <w:p w14:paraId="6920E17D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✅</w:t>
            </w:r>
            <w:r w:rsidRPr="00C20FFC">
              <w:rPr>
                <w:lang w:val="de-DE"/>
              </w:rPr>
              <w:t>Sicherheit beginnt bei der richtigen Größe – wählen Sie die richtige Größe und Höhe für das Alter Ihres Kindes.</w:t>
            </w:r>
          </w:p>
          <w:p w14:paraId="2D77705F" w14:textId="77777777" w:rsidR="00656B37" w:rsidRPr="00C20FFC" w:rsidRDefault="00656B37" w:rsidP="00C928CC">
            <w:pPr>
              <w:pStyle w:val="NoSpacing"/>
              <w:rPr>
                <w:lang w:val="de-DE"/>
              </w:rPr>
            </w:pPr>
          </w:p>
          <w:p w14:paraId="5A1EBEEE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➡️</w:t>
            </w:r>
            <w:r w:rsidRPr="00C20FFC">
              <w:rPr>
                <w:lang w:val="de-DE"/>
              </w:rPr>
              <w:t xml:space="preserve">Mehr Informationen zu Problemen mit Kinderfahrrädern finden Sie hier – </w:t>
            </w:r>
            <w:hyperlink r:id="rId10" w:anchor="/screen/home">
              <w:r w:rsidR="00656B37" w:rsidRPr="00C20FFC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</w:p>
          <w:p w14:paraId="688FA92B" w14:textId="77777777" w:rsidR="00656B37" w:rsidRPr="00C20FFC" w:rsidRDefault="00FA5DE2" w:rsidP="00C928CC">
            <w:pPr>
              <w:pStyle w:val="NoSpacing"/>
            </w:pPr>
            <w:r w:rsidRPr="00C20FFC">
              <w:rPr>
                <w:lang w:val="de-DE"/>
              </w:rPr>
              <w:t>#ProductGO</w:t>
            </w:r>
          </w:p>
          <w:p w14:paraId="6A59C85C" w14:textId="77777777" w:rsidR="00656B37" w:rsidRPr="00C20FFC" w:rsidRDefault="00656B37" w:rsidP="00C928CC">
            <w:pPr>
              <w:pStyle w:val="NoSpacing"/>
            </w:pPr>
          </w:p>
        </w:tc>
      </w:tr>
      <w:tr w:rsidR="008F601F" w:rsidRPr="00C20FFC" w14:paraId="30DD30C7" w14:textId="77777777" w:rsidTr="3AA684BF">
        <w:tc>
          <w:tcPr>
            <w:tcW w:w="4531" w:type="dxa"/>
          </w:tcPr>
          <w:p w14:paraId="6D4F2AA4" w14:textId="77777777" w:rsidR="00656B37" w:rsidRPr="00C20FFC" w:rsidRDefault="00FA5DE2" w:rsidP="00C928CC">
            <w:pPr>
              <w:spacing w:after="43"/>
            </w:pPr>
            <w:r w:rsidRPr="00C20FFC">
              <w:rPr>
                <w:lang w:val="de-DE"/>
              </w:rPr>
              <w:t>#ProductGO</w:t>
            </w:r>
          </w:p>
          <w:p w14:paraId="1123CE97" w14:textId="77777777" w:rsidR="00656B37" w:rsidRPr="00FA5DE2" w:rsidRDefault="00FA5DE2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FA5DE2">
              <w:rPr>
                <w:highlight w:val="yellow"/>
                <w:lang w:val="de-DE"/>
              </w:rPr>
              <w:t>Erst prüfen, dann fahren!</w:t>
            </w:r>
          </w:p>
          <w:p w14:paraId="25B937D2" w14:textId="77777777" w:rsidR="00656B37" w:rsidRPr="00C20FFC" w:rsidRDefault="00FA5DE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C20FFC">
              <w:rPr>
                <w:lang w:val="de-DE"/>
              </w:rPr>
              <w:t>Fahrräder müssen sicher sein!</w:t>
            </w:r>
          </w:p>
          <w:p w14:paraId="4D9F3946" w14:textId="77777777" w:rsidR="00656B37" w:rsidRPr="00C20FFC" w:rsidRDefault="00FA5DE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C20FFC">
              <w:rPr>
                <w:lang w:val="de-DE"/>
              </w:rPr>
              <w:t>Erst prüfen, dann losfahren!</w:t>
            </w:r>
          </w:p>
          <w:p w14:paraId="7064FEEE" w14:textId="77777777" w:rsidR="00656B37" w:rsidRPr="00C20FFC" w:rsidRDefault="00656B37" w:rsidP="00C928CC">
            <w:pPr>
              <w:pStyle w:val="ListParagraph"/>
              <w:spacing w:after="43"/>
              <w:ind w:left="360"/>
            </w:pPr>
          </w:p>
          <w:p w14:paraId="6D94DBC1" w14:textId="77777777" w:rsidR="00656B37" w:rsidRPr="00C20FFC" w:rsidRDefault="00656B37" w:rsidP="00C928CC">
            <w:pPr>
              <w:spacing w:after="43"/>
            </w:pPr>
          </w:p>
          <w:p w14:paraId="02BF7F84" w14:textId="77777777" w:rsidR="00656B37" w:rsidRPr="00C20FFC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078B9CEF" w14:textId="22EC7296" w:rsidR="00656B37" w:rsidRPr="00C20FFC" w:rsidRDefault="00FA5DE2" w:rsidP="00656B37">
            <w:pPr>
              <w:pStyle w:val="NoSpacing"/>
              <w:rPr>
                <w:b/>
                <w:bCs/>
              </w:rPr>
            </w:pPr>
            <w:r w:rsidRPr="00C20FFC">
              <w:rPr>
                <w:b/>
                <w:bCs/>
                <w:lang w:val="de-DE"/>
              </w:rPr>
              <w:t xml:space="preserve">Meta </w:t>
            </w:r>
            <w:r w:rsidR="00C20FFC">
              <w:rPr>
                <w:b/>
                <w:bCs/>
                <w:lang w:val="de-DE"/>
              </w:rPr>
              <w:t>and</w:t>
            </w:r>
            <w:r w:rsidRPr="00C20FFC">
              <w:rPr>
                <w:b/>
                <w:bCs/>
                <w:lang w:val="de-DE"/>
              </w:rPr>
              <w:t xml:space="preserve"> Instagram</w:t>
            </w:r>
          </w:p>
          <w:p w14:paraId="1210363A" w14:textId="77777777" w:rsidR="00656B37" w:rsidRPr="00C20FFC" w:rsidRDefault="00FA5DE2" w:rsidP="00656B37">
            <w:pPr>
              <w:pStyle w:val="NoSpacing"/>
              <w:rPr>
                <w:lang w:val="de-DE"/>
              </w:rPr>
            </w:pPr>
            <w:r w:rsidRPr="00C20FFC">
              <w:rPr>
                <w:lang w:val="de-DE"/>
              </w:rPr>
              <w:t>🚴﻿</w:t>
            </w:r>
            <w:r w:rsidRPr="00C20FFC">
              <w:rPr>
                <w:lang w:val="de-DE"/>
              </w:rPr>
              <w:t>♀</w:t>
            </w:r>
            <w:r w:rsidRPr="00C20FFC">
              <w:rPr>
                <w:rFonts w:ascii="Segoe UI Emoji" w:hAnsi="Segoe UI Emoji"/>
                <w:lang w:val="de-DE"/>
              </w:rPr>
              <w:t>️</w:t>
            </w:r>
            <w:r w:rsidRPr="00C20FFC">
              <w:rPr>
                <w:lang w:val="de-DE"/>
              </w:rPr>
              <w:t xml:space="preserve">Ist Ihr Kinderfahrrad sicher? </w:t>
            </w:r>
          </w:p>
          <w:p w14:paraId="12FCF86D" w14:textId="77777777" w:rsidR="00656B37" w:rsidRPr="00C20FFC" w:rsidRDefault="00656B37" w:rsidP="00656B37">
            <w:pPr>
              <w:pStyle w:val="NoSpacing"/>
              <w:rPr>
                <w:lang w:val="de-DE"/>
              </w:rPr>
            </w:pPr>
          </w:p>
          <w:p w14:paraId="0DD31C05" w14:textId="77777777" w:rsidR="00656B37" w:rsidRPr="00C20FFC" w:rsidRDefault="00FA5DE2" w:rsidP="00656B37">
            <w:pPr>
              <w:pStyle w:val="NoSpacing"/>
              <w:rPr>
                <w:rFonts w:eastAsiaTheme="minorEastAsia"/>
                <w:kern w:val="2"/>
                <w:lang w:val="de-DE"/>
                <w14:ligatures w14:val="standardContextual"/>
              </w:rPr>
            </w:pPr>
            <w:r w:rsidRPr="00C20FFC">
              <w:rPr>
                <w:rFonts w:ascii="Segoe UI Emoji" w:hAnsi="Segoe UI Emoji"/>
                <w:lang w:val="de-DE"/>
              </w:rPr>
              <w:t>⚙️</w:t>
            </w:r>
            <w:r w:rsidRPr="00C20FFC">
              <w:rPr>
                <w:kern w:val="2"/>
                <w:lang w:val="de-DE"/>
                <w14:ligatures w14:val="standardContextual"/>
              </w:rPr>
              <w:t>Durch scharfe Kanten, eingeklemmte Finger und lockere Kleidung nahe der Kette kann es zu Verletzungen kommen.</w:t>
            </w:r>
          </w:p>
          <w:p w14:paraId="76E6A04D" w14:textId="77777777" w:rsidR="00656B37" w:rsidRPr="00C20FFC" w:rsidRDefault="00FA5DE2" w:rsidP="00656B37">
            <w:pPr>
              <w:pStyle w:val="NoSpacing"/>
              <w:rPr>
                <w:lang w:val="de-DE"/>
              </w:rPr>
            </w:pPr>
            <w:r w:rsidRPr="00C20FFC">
              <w:rPr>
                <w:lang w:val="de-DE"/>
              </w:rPr>
              <w:br/>
            </w:r>
            <w:r w:rsidRPr="00C20FFC">
              <w:rPr>
                <w:rFonts w:ascii="Segoe UI Emoji" w:hAnsi="Segoe UI Emoji"/>
                <w:lang w:val="de-DE"/>
              </w:rPr>
              <w:t>⚠️</w:t>
            </w:r>
            <w:r w:rsidRPr="00C20FFC">
              <w:rPr>
                <w:lang w:val="de-DE"/>
              </w:rPr>
              <w:t xml:space="preserve">Schauen Sie vor der Nutzung immer nach Gefahren. Wenn Sie welche finden, melden Sie das Produkt im </w:t>
            </w:r>
            <w:hyperlink r:id="rId11" w:history="1">
              <w:r w:rsidR="00656B37" w:rsidRPr="00C20FFC">
                <w:rPr>
                  <w:rStyle w:val="Hyperlink"/>
                  <w:lang w:val="de-DE"/>
                </w:rPr>
                <w:t>Consumer Safety Gateway</w:t>
              </w:r>
            </w:hyperlink>
            <w:r w:rsidRPr="00C20FFC">
              <w:rPr>
                <w:lang w:val="de-DE"/>
              </w:rPr>
              <w:t>, um andere zu schützen.</w:t>
            </w:r>
          </w:p>
          <w:p w14:paraId="08A0A02D" w14:textId="77777777" w:rsidR="00656B37" w:rsidRPr="00C20FFC" w:rsidRDefault="00656B37" w:rsidP="00656B37">
            <w:pPr>
              <w:pStyle w:val="NoSpacing"/>
              <w:rPr>
                <w:rFonts w:eastAsiaTheme="minorEastAsia"/>
                <w:kern w:val="2"/>
                <w:lang w:val="de-DE"/>
                <w14:ligatures w14:val="standardContextual"/>
              </w:rPr>
            </w:pPr>
          </w:p>
          <w:p w14:paraId="152D9353" w14:textId="77777777" w:rsidR="00656B37" w:rsidRPr="00C20FFC" w:rsidRDefault="00FA5DE2" w:rsidP="00656B37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➡️</w:t>
            </w:r>
            <w:r w:rsidRPr="00C20FFC">
              <w:rPr>
                <w:lang w:val="de-DE"/>
              </w:rPr>
              <w:t xml:space="preserve">Mehr Informationen zu Problemen mit Kinderfahrrädern finden Sie hier – </w:t>
            </w:r>
            <w:hyperlink r:id="rId12" w:anchor="/screen/home" w:history="1">
              <w:r w:rsidR="00656B37" w:rsidRPr="00C20FFC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C20FFC">
              <w:rPr>
                <w:lang w:val="de-DE"/>
              </w:rPr>
              <w:t xml:space="preserve"> </w:t>
            </w:r>
          </w:p>
          <w:p w14:paraId="10799ABE" w14:textId="77777777" w:rsidR="00656B37" w:rsidRPr="00C20FFC" w:rsidRDefault="00FA5DE2" w:rsidP="00656B37">
            <w:pPr>
              <w:pStyle w:val="NoSpacing"/>
            </w:pPr>
            <w:r w:rsidRPr="00C20FFC">
              <w:rPr>
                <w:lang w:val="de-DE"/>
              </w:rPr>
              <w:t>#ProductGO</w:t>
            </w:r>
          </w:p>
          <w:p w14:paraId="2432185B" w14:textId="77777777" w:rsidR="00656B37" w:rsidRPr="00C20FFC" w:rsidRDefault="00656B37" w:rsidP="00C928CC">
            <w:pPr>
              <w:pStyle w:val="NoSpacing"/>
            </w:pPr>
          </w:p>
        </w:tc>
      </w:tr>
      <w:tr w:rsidR="008F601F" w:rsidRPr="00C20FFC" w14:paraId="6E89929A" w14:textId="77777777" w:rsidTr="3AA684BF">
        <w:tc>
          <w:tcPr>
            <w:tcW w:w="4531" w:type="dxa"/>
          </w:tcPr>
          <w:p w14:paraId="30A51457" w14:textId="77777777" w:rsidR="00656B37" w:rsidRPr="00C20FFC" w:rsidRDefault="00FA5DE2" w:rsidP="00C928CC">
            <w:pPr>
              <w:pStyle w:val="NoSpacing"/>
            </w:pPr>
            <w:r w:rsidRPr="00C20FFC">
              <w:rPr>
                <w:lang w:val="de-DE"/>
              </w:rPr>
              <w:t>#ProductGO</w:t>
            </w:r>
          </w:p>
          <w:p w14:paraId="480A2379" w14:textId="77777777" w:rsidR="00656B37" w:rsidRPr="00FA5DE2" w:rsidRDefault="00FA5DE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A5DE2">
              <w:rPr>
                <w:highlight w:val="yellow"/>
                <w:lang w:val="de-DE"/>
              </w:rPr>
              <w:t>Schutz anlegen, sicher fahren!</w:t>
            </w:r>
          </w:p>
          <w:p w14:paraId="47FFB8F1" w14:textId="77777777" w:rsidR="00656B37" w:rsidRPr="00C20FFC" w:rsidRDefault="00FA5DE2" w:rsidP="00316B86">
            <w:pPr>
              <w:pStyle w:val="NoSpacing"/>
              <w:numPr>
                <w:ilvl w:val="0"/>
                <w:numId w:val="1"/>
              </w:numPr>
            </w:pPr>
            <w:r w:rsidRPr="00C20FFC">
              <w:rPr>
                <w:lang w:val="de-DE"/>
              </w:rPr>
              <w:lastRenderedPageBreak/>
              <w:t>Erst schützen, dass losfahren!</w:t>
            </w:r>
          </w:p>
          <w:p w14:paraId="3866C32D" w14:textId="77777777" w:rsidR="002A11E8" w:rsidRPr="00C20FFC" w:rsidRDefault="00FA5DE2" w:rsidP="00316B86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C20FFC">
              <w:rPr>
                <w:lang w:val="de-DE"/>
              </w:rPr>
              <w:t>Erst Schutz anlegen, dann losfahren!</w:t>
            </w:r>
          </w:p>
          <w:p w14:paraId="595A7614" w14:textId="77777777" w:rsidR="00656B37" w:rsidRPr="00C20FFC" w:rsidRDefault="00656B37" w:rsidP="00C928CC">
            <w:pPr>
              <w:pStyle w:val="NoSpacing"/>
              <w:ind w:left="360"/>
              <w:rPr>
                <w:lang w:val="de-DE"/>
              </w:rPr>
            </w:pPr>
          </w:p>
          <w:p w14:paraId="7E70CA35" w14:textId="77777777" w:rsidR="00656B37" w:rsidRPr="00C20FFC" w:rsidRDefault="00656B37" w:rsidP="00C928CC">
            <w:pPr>
              <w:pStyle w:val="NoSpacing"/>
              <w:rPr>
                <w:lang w:val="de-DE"/>
              </w:rPr>
            </w:pPr>
          </w:p>
        </w:tc>
        <w:tc>
          <w:tcPr>
            <w:tcW w:w="4531" w:type="dxa"/>
          </w:tcPr>
          <w:p w14:paraId="480A5781" w14:textId="46777ACD" w:rsidR="00656B37" w:rsidRPr="00C20FFC" w:rsidRDefault="00FA5DE2" w:rsidP="00C928CC">
            <w:pPr>
              <w:pStyle w:val="NoSpacing"/>
              <w:rPr>
                <w:b/>
                <w:bCs/>
                <w:lang w:val="de-DE"/>
              </w:rPr>
            </w:pPr>
            <w:r w:rsidRPr="00C20FFC">
              <w:rPr>
                <w:b/>
                <w:bCs/>
                <w:lang w:val="de-DE"/>
              </w:rPr>
              <w:lastRenderedPageBreak/>
              <w:t xml:space="preserve">Meta </w:t>
            </w:r>
            <w:r w:rsidR="00C20FFC">
              <w:rPr>
                <w:b/>
                <w:bCs/>
                <w:lang w:val="de-DE"/>
              </w:rPr>
              <w:t>and</w:t>
            </w:r>
            <w:r w:rsidRPr="00C20FFC">
              <w:rPr>
                <w:b/>
                <w:bCs/>
                <w:lang w:val="de-DE"/>
              </w:rPr>
              <w:t xml:space="preserve"> Instagram</w:t>
            </w:r>
          </w:p>
          <w:p w14:paraId="4FCBBA44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lang w:val="de-DE"/>
              </w:rPr>
              <w:lastRenderedPageBreak/>
              <w:t>🚴﻿</w:t>
            </w:r>
            <w:r w:rsidRPr="00C20FFC">
              <w:rPr>
                <w:lang w:val="de-DE"/>
              </w:rPr>
              <w:t>♀</w:t>
            </w:r>
            <w:r w:rsidRPr="00C20FFC">
              <w:rPr>
                <w:rFonts w:ascii="Segoe UI Emoji" w:hAnsi="Segoe UI Emoji"/>
                <w:lang w:val="de-DE"/>
              </w:rPr>
              <w:t>️</w:t>
            </w:r>
            <w:r w:rsidRPr="00C20FFC">
              <w:rPr>
                <w:lang w:val="de-DE"/>
              </w:rPr>
              <w:t>Schützen Sie Ihre Kinder auf Fahrrädern!</w:t>
            </w:r>
          </w:p>
          <w:p w14:paraId="55B5AAB4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✅</w:t>
            </w:r>
            <w:r w:rsidRPr="00C20FFC">
              <w:rPr>
                <w:lang w:val="de-DE"/>
              </w:rPr>
              <w:t xml:space="preserve">Helm auf. Ellbogen- und Knieschützer bereit. </w:t>
            </w:r>
          </w:p>
          <w:p w14:paraId="356299BA" w14:textId="77777777" w:rsidR="00656B37" w:rsidRPr="00C20FFC" w:rsidRDefault="00656B37" w:rsidP="00C928CC">
            <w:pPr>
              <w:pStyle w:val="NoSpacing"/>
              <w:rPr>
                <w:lang w:val="de-DE"/>
              </w:rPr>
            </w:pPr>
          </w:p>
          <w:p w14:paraId="22B04259" w14:textId="77777777" w:rsidR="00656B37" w:rsidRPr="00C20FFC" w:rsidRDefault="00FA5DE2" w:rsidP="00164D25">
            <w:pPr>
              <w:rPr>
                <w:lang w:val="de-DE"/>
              </w:rPr>
            </w:pPr>
            <w:r w:rsidRPr="00C20FFC">
              <w:rPr>
                <w:lang w:val="de-DE"/>
              </w:rPr>
              <w:t xml:space="preserve">☝️Ein Fahrrad pro Kind, auch wenn der Sattel lang genug für zwei ist.  </w:t>
            </w:r>
          </w:p>
          <w:p w14:paraId="5EEE18A3" w14:textId="77777777" w:rsidR="00656B37" w:rsidRPr="00C20FFC" w:rsidRDefault="00FA5DE2" w:rsidP="00C928CC">
            <w:pPr>
              <w:pStyle w:val="NoSpacing"/>
              <w:rPr>
                <w:noProof/>
                <w:lang w:val="de-DE"/>
              </w:rPr>
            </w:pPr>
            <w:r w:rsidRPr="00C20FFC">
              <w:rPr>
                <w:lang w:val="de-DE"/>
              </w:rPr>
              <w:t xml:space="preserve">                  </w:t>
            </w:r>
          </w:p>
          <w:p w14:paraId="6F3409EA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🔍</w:t>
            </w:r>
            <w:r w:rsidRPr="00C20FFC">
              <w:rPr>
                <w:lang w:val="de-DE"/>
              </w:rPr>
              <w:t>Inspizieren Sie Fahrräder regelmäßig – Sicheres Fahren beginnt bei der Ausrüstung!</w:t>
            </w:r>
          </w:p>
          <w:p w14:paraId="3A6D5B02" w14:textId="77777777" w:rsidR="00656B37" w:rsidRPr="00C20FFC" w:rsidRDefault="00656B37" w:rsidP="00C928CC">
            <w:pPr>
              <w:pStyle w:val="NoSpacing"/>
              <w:rPr>
                <w:lang w:val="de-DE"/>
              </w:rPr>
            </w:pPr>
          </w:p>
          <w:p w14:paraId="10491F17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➡️</w:t>
            </w:r>
            <w:r w:rsidRPr="00C20FFC">
              <w:rPr>
                <w:lang w:val="de-DE"/>
              </w:rPr>
              <w:t xml:space="preserve">Mehr Informationen zu Problemen mit Kinderfahrrädern finden Sie hier – </w:t>
            </w:r>
            <w:hyperlink r:id="rId13" w:anchor="/screen/home" w:history="1">
              <w:r w:rsidR="00656B37" w:rsidRPr="00C20FFC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C20FFC">
              <w:rPr>
                <w:lang w:val="de-DE"/>
              </w:rPr>
              <w:t xml:space="preserve"> </w:t>
            </w:r>
          </w:p>
          <w:p w14:paraId="603A7425" w14:textId="77777777" w:rsidR="00656B37" w:rsidRPr="00C20FFC" w:rsidRDefault="00FA5DE2" w:rsidP="00C928CC">
            <w:pPr>
              <w:pStyle w:val="NoSpacing"/>
            </w:pPr>
            <w:r w:rsidRPr="00C20FFC">
              <w:rPr>
                <w:lang w:val="de-DE"/>
              </w:rPr>
              <w:t>#ProductGO</w:t>
            </w:r>
          </w:p>
          <w:p w14:paraId="3D869186" w14:textId="77777777" w:rsidR="00656B37" w:rsidRPr="00C20FFC" w:rsidRDefault="00656B37" w:rsidP="00C928CC">
            <w:pPr>
              <w:pStyle w:val="NoSpacing"/>
            </w:pPr>
          </w:p>
        </w:tc>
      </w:tr>
    </w:tbl>
    <w:p w14:paraId="2EC9FE61" w14:textId="77777777" w:rsidR="00656B37" w:rsidRPr="00C20FFC" w:rsidRDefault="00656B37" w:rsidP="00656B37">
      <w:pPr>
        <w:rPr>
          <w:b/>
        </w:rPr>
      </w:pPr>
    </w:p>
    <w:p w14:paraId="1630A063" w14:textId="77777777" w:rsidR="00656B37" w:rsidRPr="00C20FFC" w:rsidRDefault="00FA5DE2" w:rsidP="00656B37">
      <w:pPr>
        <w:rPr>
          <w:b/>
        </w:rPr>
      </w:pPr>
      <w:r w:rsidRPr="00C20FFC">
        <w:rPr>
          <w:b/>
          <w:bCs/>
          <w:lang w:val="de-DE"/>
        </w:rPr>
        <w:t>Kinderfahrräder – Botschaften für Wirtschaftsbeteiligte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F601F" w:rsidRPr="00C20FFC" w14:paraId="161FD179" w14:textId="77777777" w:rsidTr="6328B1ED">
        <w:tc>
          <w:tcPr>
            <w:tcW w:w="4531" w:type="dxa"/>
          </w:tcPr>
          <w:p w14:paraId="6285C4F0" w14:textId="4B2E482D" w:rsidR="00656B37" w:rsidRPr="00C20FFC" w:rsidRDefault="00C20FFC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0E11643" w14:textId="77777777" w:rsidR="00656B37" w:rsidRPr="00C20FFC" w:rsidRDefault="00FA5DE2" w:rsidP="00C928CC">
            <w:pPr>
              <w:rPr>
                <w:b/>
                <w:bCs/>
              </w:rPr>
            </w:pPr>
            <w:r w:rsidRPr="00C20FFC">
              <w:rPr>
                <w:b/>
                <w:bCs/>
              </w:rPr>
              <w:t>Text for media post</w:t>
            </w:r>
          </w:p>
        </w:tc>
      </w:tr>
      <w:tr w:rsidR="008F601F" w:rsidRPr="00C20FFC" w14:paraId="6E7E3E19" w14:textId="77777777" w:rsidTr="6328B1ED">
        <w:tc>
          <w:tcPr>
            <w:tcW w:w="4531" w:type="dxa"/>
          </w:tcPr>
          <w:p w14:paraId="5DB3CD39" w14:textId="77777777" w:rsidR="00656B37" w:rsidRPr="00C20FFC" w:rsidRDefault="00FA5DE2" w:rsidP="00C928CC">
            <w:pPr>
              <w:pStyle w:val="NoSpacing"/>
            </w:pPr>
            <w:r w:rsidRPr="00C20FFC">
              <w:rPr>
                <w:lang w:val="de-DE"/>
              </w:rPr>
              <w:t>#ProductGO</w:t>
            </w:r>
          </w:p>
          <w:p w14:paraId="55D4DB5F" w14:textId="77777777" w:rsidR="00656B37" w:rsidRPr="00C20FFC" w:rsidRDefault="00FA5DE2" w:rsidP="00C928CC">
            <w:pPr>
              <w:pStyle w:val="NoSpacing"/>
              <w:numPr>
                <w:ilvl w:val="0"/>
                <w:numId w:val="1"/>
              </w:numPr>
            </w:pPr>
            <w:r w:rsidRPr="00C20FFC">
              <w:rPr>
                <w:lang w:val="de-DE"/>
              </w:rPr>
              <w:t>Spielzeug oder echtes Fahrrad?</w:t>
            </w:r>
          </w:p>
          <w:p w14:paraId="61F0B948" w14:textId="77777777" w:rsidR="00656B37" w:rsidRPr="00C20FFC" w:rsidRDefault="00FA5DE2" w:rsidP="00C928CC">
            <w:pPr>
              <w:pStyle w:val="NoSpacing"/>
              <w:numPr>
                <w:ilvl w:val="0"/>
                <w:numId w:val="1"/>
              </w:numPr>
            </w:pPr>
            <w:r w:rsidRPr="00C20FFC">
              <w:rPr>
                <w:lang w:val="de-DE"/>
              </w:rPr>
              <w:t>Beachten Sie die Vorschriften</w:t>
            </w:r>
          </w:p>
          <w:p w14:paraId="6B00DCF7" w14:textId="77777777" w:rsidR="00656B37" w:rsidRPr="00FA5DE2" w:rsidRDefault="00FA5DE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FA5DE2">
              <w:rPr>
                <w:highlight w:val="yellow"/>
                <w:lang w:val="de-DE"/>
              </w:rPr>
              <w:t>Sicher fahren mit smarter Kennzeichnung!</w:t>
            </w:r>
          </w:p>
          <w:p w14:paraId="1B29D975" w14:textId="77777777" w:rsidR="00656B37" w:rsidRPr="00C20FFC" w:rsidRDefault="00FA5DE2" w:rsidP="00C928CC">
            <w:pPr>
              <w:pStyle w:val="NoSpacing"/>
              <w:numPr>
                <w:ilvl w:val="0"/>
                <w:numId w:val="1"/>
              </w:numPr>
            </w:pPr>
            <w:r w:rsidRPr="00C20FFC">
              <w:rPr>
                <w:lang w:val="de-DE"/>
              </w:rPr>
              <w:t xml:space="preserve">Schützen Sie Kinder! </w:t>
            </w:r>
          </w:p>
          <w:p w14:paraId="2F881C5F" w14:textId="77777777" w:rsidR="00656B37" w:rsidRPr="00C20FFC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13B52B33" w14:textId="77777777" w:rsidR="00656B37" w:rsidRPr="00C20FFC" w:rsidRDefault="00FA5DE2" w:rsidP="00C928CC">
            <w:pPr>
              <w:pStyle w:val="NoSpacing"/>
              <w:rPr>
                <w:b/>
                <w:bCs/>
              </w:rPr>
            </w:pPr>
            <w:r w:rsidRPr="00C20FFC">
              <w:rPr>
                <w:b/>
                <w:bCs/>
                <w:lang w:val="de-DE"/>
              </w:rPr>
              <w:t>LinkedIn</w:t>
            </w:r>
          </w:p>
          <w:p w14:paraId="28471055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lang w:val="de-DE"/>
              </w:rPr>
              <w:t xml:space="preserve">Als Hersteller, Importeur oder Händler von </w:t>
            </w:r>
            <w:r w:rsidRPr="00C20FFC">
              <w:rPr>
                <w:lang w:val="de-DE"/>
              </w:rPr>
              <w:t>Kinderfahrrädern</w:t>
            </w:r>
            <w:r w:rsidRPr="00C20FFC">
              <w:rPr>
                <w:rFonts w:ascii="Segoe UI Emoji" w:hAnsi="Segoe UI Emoji"/>
                <w:lang w:val="de-DE"/>
              </w:rPr>
              <w:t>🚲</w:t>
            </w:r>
            <w:r w:rsidRPr="00C20FFC">
              <w:rPr>
                <w:lang w:val="de-DE"/>
              </w:rPr>
              <w:t xml:space="preserve"> sind Sie für Produktsicherheit und Informationen verantwortlich. </w:t>
            </w:r>
          </w:p>
          <w:p w14:paraId="494A4753" w14:textId="77777777" w:rsidR="00164D25" w:rsidRPr="00C20FFC" w:rsidRDefault="00164D25" w:rsidP="00C928CC">
            <w:pPr>
              <w:pStyle w:val="NoSpacing"/>
              <w:rPr>
                <w:lang w:val="de-DE"/>
              </w:rPr>
            </w:pPr>
          </w:p>
          <w:p w14:paraId="419F08B4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📑</w:t>
            </w:r>
            <w:r w:rsidRPr="00C20FFC">
              <w:rPr>
                <w:lang w:val="de-DE"/>
              </w:rPr>
              <w:t>Verständliche Produktinformationen sind nicht optional – sondern entscheidend für die Sicherheit junger Fahrradfahrer.</w:t>
            </w:r>
          </w:p>
          <w:p w14:paraId="0D1DBB28" w14:textId="77777777" w:rsidR="00656B37" w:rsidRPr="00C20FFC" w:rsidRDefault="00656B37" w:rsidP="00C928CC">
            <w:pPr>
              <w:pStyle w:val="NoSpacing"/>
              <w:rPr>
                <w:lang w:val="de-DE"/>
              </w:rPr>
            </w:pPr>
          </w:p>
          <w:p w14:paraId="48A1B83C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🏷</w:t>
            </w:r>
            <w:r w:rsidRPr="00C20FFC">
              <w:rPr>
                <w:rFonts w:ascii="Segoe UI Emoji" w:hAnsi="Segoe UI Emoji"/>
                <w:lang w:val="de-DE"/>
              </w:rPr>
              <w:t>️</w:t>
            </w:r>
            <w:r w:rsidRPr="00C20FFC">
              <w:rPr>
                <w:lang w:val="de-DE"/>
              </w:rPr>
              <w:t>Die Kennzeichnung, Warnhinweise und Kontaktdaten müssen sichtbar, richtig und in der bzw. den Amtssprache(n) vorliegen.</w:t>
            </w:r>
          </w:p>
          <w:p w14:paraId="7F25B34E" w14:textId="77777777" w:rsidR="00306993" w:rsidRPr="00C20FFC" w:rsidRDefault="00306993" w:rsidP="00C928CC">
            <w:pPr>
              <w:pStyle w:val="NoSpacing"/>
              <w:rPr>
                <w:lang w:val="de-DE"/>
              </w:rPr>
            </w:pPr>
          </w:p>
          <w:p w14:paraId="645CAB8C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🚳</w:t>
            </w:r>
            <w:r w:rsidRPr="00C20FFC">
              <w:rPr>
                <w:lang w:val="de-DE"/>
              </w:rPr>
              <w:t>Unterscheiden Sie klar zwischen Kinderfahrrädern und Spielzeugfahrrädern, auf denen der Warnhinweis angebracht sein muss, dass sie nicht für den Straßenverkehr geeignet sind.</w:t>
            </w:r>
          </w:p>
          <w:p w14:paraId="522E0F92" w14:textId="77777777" w:rsidR="00656B37" w:rsidRPr="00C20FFC" w:rsidRDefault="00656B37" w:rsidP="00C928CC">
            <w:pPr>
              <w:pStyle w:val="NoSpacing"/>
              <w:rPr>
                <w:lang w:val="de-DE"/>
              </w:rPr>
            </w:pPr>
          </w:p>
          <w:p w14:paraId="4C183B97" w14:textId="77777777" w:rsidR="00656B37" w:rsidRPr="00C20FFC" w:rsidRDefault="00FA5DE2" w:rsidP="00C928CC">
            <w:pPr>
              <w:pStyle w:val="NoSpacing"/>
              <w:rPr>
                <w:lang w:val="de-DE"/>
              </w:rPr>
            </w:pPr>
            <w:r w:rsidRPr="00C20FFC">
              <w:rPr>
                <w:rFonts w:ascii="Segoe UI Emoji" w:hAnsi="Segoe UI Emoji"/>
                <w:lang w:val="de-DE"/>
              </w:rPr>
              <w:t>➡️</w:t>
            </w:r>
            <w:r w:rsidRPr="00C20FFC">
              <w:rPr>
                <w:lang w:val="de-DE"/>
              </w:rPr>
              <w:t xml:space="preserve">Mehr Informationen zu Problemen mit Kinderfahrrädern finden Sie hier – </w:t>
            </w:r>
            <w:hyperlink r:id="rId14" w:anchor="/screen/home">
              <w:r w:rsidR="00656B37" w:rsidRPr="00C20FFC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</w:p>
          <w:p w14:paraId="58B2EABE" w14:textId="77777777" w:rsidR="00656B37" w:rsidRPr="00C20FFC" w:rsidRDefault="00FA5DE2" w:rsidP="00C928CC">
            <w:pPr>
              <w:pStyle w:val="NoSpacing"/>
            </w:pPr>
            <w:r w:rsidRPr="00C20FFC">
              <w:rPr>
                <w:lang w:val="de-DE"/>
              </w:rPr>
              <w:t>#ProductGO</w:t>
            </w:r>
          </w:p>
          <w:p w14:paraId="62E46186" w14:textId="77777777" w:rsidR="00656B37" w:rsidRPr="00C20FFC" w:rsidRDefault="00656B37" w:rsidP="00C928CC">
            <w:pPr>
              <w:pStyle w:val="NoSpacing"/>
            </w:pPr>
          </w:p>
        </w:tc>
      </w:tr>
    </w:tbl>
    <w:p w14:paraId="7C213EE9" w14:textId="77777777" w:rsidR="00656B37" w:rsidRPr="00C20FFC" w:rsidRDefault="00656B37" w:rsidP="00656B37"/>
    <w:p w14:paraId="22777E56" w14:textId="77777777" w:rsidR="00656B37" w:rsidRPr="00C20FFC" w:rsidRDefault="00656B37" w:rsidP="00656B37"/>
    <w:p w14:paraId="5D366F4C" w14:textId="77777777" w:rsidR="00656B37" w:rsidRPr="00C20FFC" w:rsidRDefault="00656B37" w:rsidP="00656B37"/>
    <w:p w14:paraId="0C58B07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71E0B" w14:textId="77777777" w:rsidR="00AB4E9E" w:rsidRDefault="00AB4E9E">
      <w:pPr>
        <w:spacing w:after="0"/>
      </w:pPr>
      <w:r>
        <w:separator/>
      </w:r>
    </w:p>
  </w:endnote>
  <w:endnote w:type="continuationSeparator" w:id="0">
    <w:p w14:paraId="17D2A813" w14:textId="77777777" w:rsidR="00AB4E9E" w:rsidRDefault="00AB4E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CBCEB" w14:textId="77777777" w:rsidR="00AB4E9E" w:rsidRDefault="00AB4E9E">
      <w:pPr>
        <w:spacing w:after="0"/>
      </w:pPr>
      <w:r>
        <w:separator/>
      </w:r>
    </w:p>
  </w:footnote>
  <w:footnote w:type="continuationSeparator" w:id="0">
    <w:p w14:paraId="3E5F5C3F" w14:textId="77777777" w:rsidR="00AB4E9E" w:rsidRDefault="00AB4E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E5032" w14:textId="77777777" w:rsidR="003C6AEE" w:rsidRDefault="00FA5DE2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8BC5D9" wp14:editId="3131FBE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DF6FBA" w14:textId="77777777" w:rsidR="003C6AEE" w:rsidRPr="003C6AEE" w:rsidRDefault="00FA5DE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B45D7" w14:textId="77777777" w:rsidR="003C6AEE" w:rsidRDefault="00FA5DE2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598F639" wp14:editId="382AE2D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23854A" w14:textId="77777777" w:rsidR="003C6AEE" w:rsidRPr="003C6AEE" w:rsidRDefault="00FA5DE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B06DE" w14:textId="77777777" w:rsidR="003C6AEE" w:rsidRDefault="00FA5DE2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04D2ECA" wp14:editId="0C08EFA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F78C0" w14:textId="77777777" w:rsidR="003C6AEE" w:rsidRPr="003C6AEE" w:rsidRDefault="00FA5DE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0FAC85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84CA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2DA33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4BA40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5EBFF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5E66B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AAE16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30217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136C95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64015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8F601F"/>
    <w:rsid w:val="00982BF5"/>
    <w:rsid w:val="00A060AF"/>
    <w:rsid w:val="00A062CB"/>
    <w:rsid w:val="00A56898"/>
    <w:rsid w:val="00A61D66"/>
    <w:rsid w:val="00AB4E9E"/>
    <w:rsid w:val="00B47B28"/>
    <w:rsid w:val="00BB1E91"/>
    <w:rsid w:val="00BC49B5"/>
    <w:rsid w:val="00BE0DC4"/>
    <w:rsid w:val="00C20FFC"/>
    <w:rsid w:val="00C928CC"/>
    <w:rsid w:val="00C9424B"/>
    <w:rsid w:val="00CF542C"/>
    <w:rsid w:val="00D101F8"/>
    <w:rsid w:val="00D15126"/>
    <w:rsid w:val="00D847B9"/>
    <w:rsid w:val="00DB222B"/>
    <w:rsid w:val="00FA5DE2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531D34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